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E72" w:rsidRPr="00B83196" w:rsidRDefault="00262E72" w:rsidP="00262E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196">
        <w:rPr>
          <w:rFonts w:ascii="Times New Roman" w:hAnsi="Times New Roman" w:cs="Times New Roman"/>
          <w:b/>
          <w:sz w:val="24"/>
          <w:szCs w:val="24"/>
        </w:rPr>
        <w:t>Режим дня</w:t>
      </w:r>
    </w:p>
    <w:p w:rsidR="00262E72" w:rsidRPr="00B83196" w:rsidRDefault="00262E72" w:rsidP="00262E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196">
        <w:rPr>
          <w:rFonts w:ascii="Times New Roman" w:hAnsi="Times New Roman" w:cs="Times New Roman"/>
          <w:b/>
          <w:sz w:val="24"/>
          <w:szCs w:val="24"/>
        </w:rPr>
        <w:t>Холодный период года</w:t>
      </w:r>
    </w:p>
    <w:tbl>
      <w:tblPr>
        <w:tblStyle w:val="a3"/>
        <w:tblpPr w:leftFromText="180" w:rightFromText="180" w:vertAnchor="text" w:horzAnchor="margin" w:tblpY="30"/>
        <w:tblW w:w="0" w:type="auto"/>
        <w:tblLook w:val="04A0"/>
      </w:tblPr>
      <w:tblGrid>
        <w:gridCol w:w="7621"/>
        <w:gridCol w:w="1950"/>
      </w:tblGrid>
      <w:tr w:rsidR="00262E72" w:rsidTr="005139C4">
        <w:tc>
          <w:tcPr>
            <w:tcW w:w="7621" w:type="dxa"/>
          </w:tcPr>
          <w:p w:rsidR="00262E72" w:rsidRPr="00581849" w:rsidRDefault="00262E72" w:rsidP="0051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49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950" w:type="dxa"/>
          </w:tcPr>
          <w:p w:rsidR="00262E72" w:rsidRPr="00581849" w:rsidRDefault="00262E72" w:rsidP="0051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4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262E72" w:rsidTr="005139C4">
        <w:tc>
          <w:tcPr>
            <w:tcW w:w="7621" w:type="dxa"/>
          </w:tcPr>
          <w:p w:rsidR="00262E72" w:rsidRDefault="00262E72" w:rsidP="00513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41F">
              <w:rPr>
                <w:rFonts w:ascii="Times New Roman" w:hAnsi="Times New Roman" w:cs="Times New Roman"/>
                <w:sz w:val="24"/>
                <w:szCs w:val="24"/>
              </w:rPr>
              <w:t>Приход детей в детский сад, свободная игра, самостоятельная деятельность</w:t>
            </w:r>
          </w:p>
        </w:tc>
        <w:tc>
          <w:tcPr>
            <w:tcW w:w="1950" w:type="dxa"/>
          </w:tcPr>
          <w:p w:rsidR="00262E72" w:rsidRDefault="00262E72" w:rsidP="00513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7.00 – 8.25</w:t>
            </w:r>
          </w:p>
        </w:tc>
      </w:tr>
      <w:tr w:rsidR="00262E72" w:rsidTr="005139C4">
        <w:tc>
          <w:tcPr>
            <w:tcW w:w="7621" w:type="dxa"/>
          </w:tcPr>
          <w:p w:rsidR="00262E72" w:rsidRPr="00581849" w:rsidRDefault="00262E72" w:rsidP="0051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849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</w:t>
            </w:r>
          </w:p>
        </w:tc>
        <w:tc>
          <w:tcPr>
            <w:tcW w:w="1950" w:type="dxa"/>
          </w:tcPr>
          <w:p w:rsidR="00262E72" w:rsidRDefault="00262E72" w:rsidP="00513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8.25 – 8.40</w:t>
            </w:r>
          </w:p>
        </w:tc>
      </w:tr>
      <w:tr w:rsidR="00262E72" w:rsidTr="005139C4">
        <w:tc>
          <w:tcPr>
            <w:tcW w:w="7621" w:type="dxa"/>
          </w:tcPr>
          <w:p w:rsidR="00262E72" w:rsidRPr="00581849" w:rsidRDefault="00262E72" w:rsidP="0051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849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950" w:type="dxa"/>
          </w:tcPr>
          <w:p w:rsidR="00262E72" w:rsidRDefault="00262E72" w:rsidP="00513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 – 8.55</w:t>
            </w:r>
          </w:p>
        </w:tc>
      </w:tr>
      <w:tr w:rsidR="00262E72" w:rsidTr="005139C4">
        <w:tc>
          <w:tcPr>
            <w:tcW w:w="7621" w:type="dxa"/>
          </w:tcPr>
          <w:p w:rsidR="00262E72" w:rsidRPr="00581849" w:rsidRDefault="00262E72" w:rsidP="0051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849">
              <w:rPr>
                <w:rFonts w:ascii="Times New Roman" w:hAnsi="Times New Roman" w:cs="Times New Roman"/>
                <w:sz w:val="24"/>
                <w:szCs w:val="24"/>
              </w:rPr>
              <w:t>Игры, самостоятельная деятельность</w:t>
            </w:r>
          </w:p>
        </w:tc>
        <w:tc>
          <w:tcPr>
            <w:tcW w:w="1950" w:type="dxa"/>
          </w:tcPr>
          <w:p w:rsidR="00262E72" w:rsidRDefault="00262E72" w:rsidP="00513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 – 9.00</w:t>
            </w:r>
          </w:p>
        </w:tc>
      </w:tr>
      <w:tr w:rsidR="00262E72" w:rsidTr="005139C4">
        <w:tc>
          <w:tcPr>
            <w:tcW w:w="7621" w:type="dxa"/>
          </w:tcPr>
          <w:p w:rsidR="00262E72" w:rsidRPr="00581849" w:rsidRDefault="00262E72" w:rsidP="0051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849">
              <w:rPr>
                <w:rFonts w:ascii="Times New Roman" w:hAnsi="Times New Roman" w:cs="Times New Roman"/>
                <w:sz w:val="24"/>
                <w:szCs w:val="24"/>
              </w:rPr>
              <w:t>Организационная детская деятельность</w:t>
            </w:r>
          </w:p>
        </w:tc>
        <w:tc>
          <w:tcPr>
            <w:tcW w:w="1950" w:type="dxa"/>
          </w:tcPr>
          <w:p w:rsidR="00262E72" w:rsidRDefault="00262E72" w:rsidP="00513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10.50</w:t>
            </w:r>
          </w:p>
        </w:tc>
      </w:tr>
      <w:tr w:rsidR="00262E72" w:rsidTr="005139C4">
        <w:tc>
          <w:tcPr>
            <w:tcW w:w="7621" w:type="dxa"/>
          </w:tcPr>
          <w:p w:rsidR="00262E72" w:rsidRPr="00581849" w:rsidRDefault="00262E72" w:rsidP="0051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849">
              <w:rPr>
                <w:rFonts w:ascii="Times New Roman" w:hAnsi="Times New Roman" w:cs="Times New Roman"/>
                <w:sz w:val="24"/>
                <w:szCs w:val="24"/>
              </w:rPr>
              <w:t xml:space="preserve">Второй завтрак. Подготовка к прогулке. Прогулка. </w:t>
            </w:r>
            <w:proofErr w:type="gramStart"/>
            <w:r w:rsidRPr="00581849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прогулке, самостоятельная деятельность</w:t>
            </w:r>
            <w:proofErr w:type="gramEnd"/>
          </w:p>
        </w:tc>
        <w:tc>
          <w:tcPr>
            <w:tcW w:w="1950" w:type="dxa"/>
          </w:tcPr>
          <w:p w:rsidR="00262E72" w:rsidRDefault="00262E72" w:rsidP="00513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 – 12.25</w:t>
            </w:r>
          </w:p>
        </w:tc>
      </w:tr>
      <w:tr w:rsidR="00262E72" w:rsidTr="005139C4">
        <w:tc>
          <w:tcPr>
            <w:tcW w:w="7621" w:type="dxa"/>
          </w:tcPr>
          <w:p w:rsidR="00262E72" w:rsidRPr="00581849" w:rsidRDefault="00262E72" w:rsidP="0051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849">
              <w:rPr>
                <w:rFonts w:ascii="Times New Roman" w:hAnsi="Times New Roman" w:cs="Times New Roman"/>
                <w:sz w:val="24"/>
                <w:szCs w:val="24"/>
              </w:rPr>
              <w:t>Подготовка к обеду</w:t>
            </w:r>
          </w:p>
        </w:tc>
        <w:tc>
          <w:tcPr>
            <w:tcW w:w="1950" w:type="dxa"/>
          </w:tcPr>
          <w:p w:rsidR="00262E72" w:rsidRDefault="00262E72" w:rsidP="00513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 – 12.35</w:t>
            </w:r>
          </w:p>
        </w:tc>
      </w:tr>
      <w:tr w:rsidR="00262E72" w:rsidTr="005139C4">
        <w:tc>
          <w:tcPr>
            <w:tcW w:w="7621" w:type="dxa"/>
          </w:tcPr>
          <w:p w:rsidR="00262E72" w:rsidRPr="00581849" w:rsidRDefault="00262E72" w:rsidP="0051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849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950" w:type="dxa"/>
          </w:tcPr>
          <w:p w:rsidR="00262E72" w:rsidRDefault="00262E72" w:rsidP="00513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12.35 – 13.00</w:t>
            </w:r>
          </w:p>
        </w:tc>
      </w:tr>
      <w:tr w:rsidR="00262E72" w:rsidTr="005139C4">
        <w:tc>
          <w:tcPr>
            <w:tcW w:w="7621" w:type="dxa"/>
          </w:tcPr>
          <w:p w:rsidR="00262E72" w:rsidRPr="00581849" w:rsidRDefault="00262E72" w:rsidP="0051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849"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950" w:type="dxa"/>
          </w:tcPr>
          <w:p w:rsidR="00262E72" w:rsidRDefault="00262E72" w:rsidP="00513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– 15.00</w:t>
            </w:r>
          </w:p>
        </w:tc>
      </w:tr>
      <w:tr w:rsidR="00262E72" w:rsidTr="005139C4">
        <w:tc>
          <w:tcPr>
            <w:tcW w:w="7621" w:type="dxa"/>
          </w:tcPr>
          <w:p w:rsidR="00262E72" w:rsidRPr="00581849" w:rsidRDefault="00262E72" w:rsidP="0051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849">
              <w:rPr>
                <w:rFonts w:ascii="Times New Roman" w:hAnsi="Times New Roman" w:cs="Times New Roman"/>
                <w:sz w:val="24"/>
                <w:szCs w:val="24"/>
              </w:rPr>
              <w:t>Постепенный подъем, самостоятельная деятельность</w:t>
            </w:r>
          </w:p>
        </w:tc>
        <w:tc>
          <w:tcPr>
            <w:tcW w:w="1950" w:type="dxa"/>
          </w:tcPr>
          <w:p w:rsidR="00262E72" w:rsidRDefault="00262E72" w:rsidP="00513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– 15.25</w:t>
            </w:r>
          </w:p>
        </w:tc>
      </w:tr>
      <w:tr w:rsidR="00262E72" w:rsidTr="005139C4">
        <w:tc>
          <w:tcPr>
            <w:tcW w:w="7621" w:type="dxa"/>
          </w:tcPr>
          <w:p w:rsidR="00262E72" w:rsidRPr="00581849" w:rsidRDefault="00262E72" w:rsidP="0051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849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</w:t>
            </w:r>
          </w:p>
        </w:tc>
        <w:tc>
          <w:tcPr>
            <w:tcW w:w="1950" w:type="dxa"/>
          </w:tcPr>
          <w:p w:rsidR="00262E72" w:rsidRDefault="00262E72" w:rsidP="00513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15.25 – 15.35</w:t>
            </w:r>
          </w:p>
        </w:tc>
      </w:tr>
      <w:tr w:rsidR="00262E72" w:rsidTr="005139C4">
        <w:tc>
          <w:tcPr>
            <w:tcW w:w="7621" w:type="dxa"/>
          </w:tcPr>
          <w:p w:rsidR="00262E72" w:rsidRPr="00581849" w:rsidRDefault="00262E72" w:rsidP="0051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849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950" w:type="dxa"/>
          </w:tcPr>
          <w:p w:rsidR="00262E72" w:rsidRDefault="00262E72" w:rsidP="00513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15.35 – 15.50</w:t>
            </w:r>
          </w:p>
        </w:tc>
      </w:tr>
      <w:tr w:rsidR="00262E72" w:rsidTr="005139C4">
        <w:tc>
          <w:tcPr>
            <w:tcW w:w="7621" w:type="dxa"/>
          </w:tcPr>
          <w:p w:rsidR="00262E72" w:rsidRPr="00581849" w:rsidRDefault="00262E72" w:rsidP="0051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849">
              <w:rPr>
                <w:rFonts w:ascii="Times New Roman" w:hAnsi="Times New Roman" w:cs="Times New Roman"/>
                <w:sz w:val="24"/>
                <w:szCs w:val="24"/>
              </w:rPr>
              <w:t>Игры, самостоятельная и организационная детская деятельность. Индивидуальная работа воспитателя с детьми</w:t>
            </w:r>
          </w:p>
        </w:tc>
        <w:tc>
          <w:tcPr>
            <w:tcW w:w="1950" w:type="dxa"/>
          </w:tcPr>
          <w:p w:rsidR="00262E72" w:rsidRDefault="00262E72" w:rsidP="00513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15.50 – 17.30</w:t>
            </w:r>
          </w:p>
        </w:tc>
      </w:tr>
      <w:tr w:rsidR="00262E72" w:rsidTr="005139C4">
        <w:tc>
          <w:tcPr>
            <w:tcW w:w="7621" w:type="dxa"/>
          </w:tcPr>
          <w:p w:rsidR="00262E72" w:rsidRPr="00581849" w:rsidRDefault="00262E72" w:rsidP="0051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849">
              <w:rPr>
                <w:rFonts w:ascii="Times New Roman" w:hAnsi="Times New Roman" w:cs="Times New Roman"/>
                <w:sz w:val="24"/>
                <w:szCs w:val="24"/>
              </w:rPr>
              <w:t>Подготовка к ужину</w:t>
            </w:r>
          </w:p>
        </w:tc>
        <w:tc>
          <w:tcPr>
            <w:tcW w:w="1950" w:type="dxa"/>
          </w:tcPr>
          <w:p w:rsidR="00262E72" w:rsidRDefault="00262E72" w:rsidP="00513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 – 17.40</w:t>
            </w:r>
          </w:p>
        </w:tc>
      </w:tr>
    </w:tbl>
    <w:p w:rsidR="00622BA7" w:rsidRDefault="00622BA7"/>
    <w:sectPr w:rsidR="00622BA7" w:rsidSect="00622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62E72"/>
    <w:rsid w:val="00013B35"/>
    <w:rsid w:val="001B23AD"/>
    <w:rsid w:val="00262E72"/>
    <w:rsid w:val="00375B86"/>
    <w:rsid w:val="003C7EAF"/>
    <w:rsid w:val="003D2C9F"/>
    <w:rsid w:val="003E333A"/>
    <w:rsid w:val="0047647B"/>
    <w:rsid w:val="0056218D"/>
    <w:rsid w:val="005D62B6"/>
    <w:rsid w:val="005F5B6B"/>
    <w:rsid w:val="00622BA7"/>
    <w:rsid w:val="006C2CEF"/>
    <w:rsid w:val="007979A4"/>
    <w:rsid w:val="008539BC"/>
    <w:rsid w:val="00A13F0A"/>
    <w:rsid w:val="00A463BA"/>
    <w:rsid w:val="00A47AF8"/>
    <w:rsid w:val="00B12B0E"/>
    <w:rsid w:val="00D97FFD"/>
    <w:rsid w:val="00E14227"/>
    <w:rsid w:val="00E53C8C"/>
    <w:rsid w:val="00EE38E0"/>
    <w:rsid w:val="00FE5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E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E7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>SPecialiST RePack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 Сад</dc:creator>
  <cp:lastModifiedBy>Дет Сад</cp:lastModifiedBy>
  <cp:revision>1</cp:revision>
  <dcterms:created xsi:type="dcterms:W3CDTF">2017-09-21T11:49:00Z</dcterms:created>
  <dcterms:modified xsi:type="dcterms:W3CDTF">2017-09-21T11:49:00Z</dcterms:modified>
</cp:coreProperties>
</file>